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E5" w:rsidRDefault="00163FE5">
      <w:pPr>
        <w:rPr>
          <w:b/>
          <w:sz w:val="28"/>
          <w:u w:val="single"/>
        </w:rPr>
      </w:pPr>
      <w:bookmarkStart w:id="0" w:name="_GoBack"/>
      <w:bookmarkEnd w:id="0"/>
      <w:r w:rsidRPr="00163FE5">
        <w:rPr>
          <w:b/>
          <w:sz w:val="28"/>
          <w:u w:val="single"/>
        </w:rPr>
        <w:t>World War I Exam Study Guide</w:t>
      </w:r>
    </w:p>
    <w:p w:rsidR="00163FE5" w:rsidRPr="00163FE5" w:rsidRDefault="00163FE5" w:rsidP="00163FE5">
      <w:pPr>
        <w:pStyle w:val="ListParagraph"/>
        <w:numPr>
          <w:ilvl w:val="0"/>
          <w:numId w:val="2"/>
        </w:numPr>
        <w:rPr>
          <w:sz w:val="24"/>
        </w:rPr>
      </w:pPr>
      <w:r w:rsidRPr="00163FE5">
        <w:rPr>
          <w:sz w:val="24"/>
        </w:rPr>
        <w:t>Setting the Stage</w:t>
      </w:r>
    </w:p>
    <w:p w:rsidR="00163FE5" w:rsidRDefault="00163FE5" w:rsidP="00163FE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circumstances led to the Assassination of Franz Ferdinand?</w:t>
      </w:r>
    </w:p>
    <w:p w:rsidR="00163FE5" w:rsidRDefault="00163FE5" w:rsidP="00163FE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How did the alliance systems play a role in escalating the conflict?</w:t>
      </w:r>
    </w:p>
    <w:p w:rsidR="00163FE5" w:rsidRDefault="00163FE5" w:rsidP="00163FE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Roles of nationalism, militarism, imperialism, and industrialization</w:t>
      </w:r>
    </w:p>
    <w:p w:rsidR="00163FE5" w:rsidRDefault="00163FE5" w:rsidP="00163FE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People’s perspectives on war before, during, and after WWI</w:t>
      </w:r>
    </w:p>
    <w:p w:rsidR="00163FE5" w:rsidRDefault="00163FE5" w:rsidP="00163FE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Technology &amp; Weapons</w:t>
      </w:r>
    </w:p>
    <w:p w:rsidR="00163FE5" w:rsidRDefault="00163FE5" w:rsidP="00163FE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How did weapons advancements impact warfare?</w:t>
      </w:r>
    </w:p>
    <w:p w:rsidR="00163FE5" w:rsidRDefault="00163FE5" w:rsidP="00163FE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Trench Warfare</w:t>
      </w:r>
    </w:p>
    <w:p w:rsidR="00163FE5" w:rsidRDefault="00163FE5" w:rsidP="00163FE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conditions did these soldiers face?</w:t>
      </w:r>
    </w:p>
    <w:p w:rsidR="00163FE5" w:rsidRDefault="00163FE5" w:rsidP="00163FE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Why were trenches the preferred way of fighting?</w:t>
      </w:r>
    </w:p>
    <w:p w:rsidR="00163FE5" w:rsidRDefault="00163FE5" w:rsidP="00163FE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How were soldiers physically, mentally, and emotionally affected by life in the trenches?</w:t>
      </w:r>
    </w:p>
    <w:p w:rsidR="00163FE5" w:rsidRDefault="00F8799B" w:rsidP="00163FE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Western &amp; Eastern Fronts</w:t>
      </w:r>
    </w:p>
    <w:p w:rsidR="00F8799B" w:rsidRDefault="00F8799B" w:rsidP="00F8799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Understand the components of the Schlieffen Plan – Why did it fail?</w:t>
      </w:r>
    </w:p>
    <w:p w:rsidR="00F8799B" w:rsidRDefault="00F8799B" w:rsidP="00F8799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Know the defining characteristics of the Western and Eastern Fronts</w:t>
      </w:r>
    </w:p>
    <w:p w:rsidR="00A557BF" w:rsidRDefault="00F8799B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Why was Germany able to handle the Russians so easily?</w:t>
      </w:r>
    </w:p>
    <w:p w:rsidR="00A557BF" w:rsidRDefault="00A557BF" w:rsidP="00A557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U.S. Entry into the War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was the main reason for the U.S. entering World War I?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How did the sinking of the Lusitania and the Zimmerman Telegram shift public opinion?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How did the United States try to remain neutral?  Were we really neutral?</w:t>
      </w:r>
    </w:p>
    <w:p w:rsidR="00A557BF" w:rsidRDefault="00A557BF" w:rsidP="00A557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T.E. Lawrence and the Middle East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Who was T.E. Lawrence and why is he important?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were the Arabs fighting the Turks for?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Why is the Battle of Aqaba important? What about it makes it different?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Why was Damascus important to the Arab people?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was the Sykes-Picot Agreement? What did it do?</w:t>
      </w:r>
    </w:p>
    <w:p w:rsidR="00A557BF" w:rsidRDefault="00A557BF" w:rsidP="00A557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Russian Revolution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Why were the Russians unprepared for World War I?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impact did the leadership of Nicholas II and Rasputin have on the country?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did the March Revolution accomplish?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Who are the Bolsheviks? What were their goals?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Understand the reasons for and outcomes of the Russian Civil War</w:t>
      </w:r>
    </w:p>
    <w:p w:rsidR="00A557BF" w:rsidRDefault="00A557BF" w:rsidP="00A557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Treaty of Versailles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were the goals of the Big Four going into the Paris Peace Conference?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Who were the Big Four?</w:t>
      </w:r>
    </w:p>
    <w:p w:rsid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were Wilson’s Fourteen Points? What did they hope to accomplish?</w:t>
      </w:r>
    </w:p>
    <w:p w:rsidR="00A557BF" w:rsidRPr="00A557BF" w:rsidRDefault="00A557BF" w:rsidP="00A557B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How did this treaty open up the way for dictatorships to take hold in Europe?</w:t>
      </w:r>
    </w:p>
    <w:sectPr w:rsidR="00A557BF" w:rsidRPr="00A5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2564"/>
    <w:multiLevelType w:val="hybridMultilevel"/>
    <w:tmpl w:val="3EA4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F10CD"/>
    <w:multiLevelType w:val="hybridMultilevel"/>
    <w:tmpl w:val="941A2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E5"/>
    <w:rsid w:val="00022217"/>
    <w:rsid w:val="00163FE5"/>
    <w:rsid w:val="00A557BF"/>
    <w:rsid w:val="00F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32F2E-550E-46EF-BA5F-0C7B8E96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Ferrin</dc:creator>
  <cp:keywords/>
  <dc:description/>
  <cp:lastModifiedBy>Jim Schneider</cp:lastModifiedBy>
  <cp:revision>2</cp:revision>
  <dcterms:created xsi:type="dcterms:W3CDTF">2018-03-21T16:06:00Z</dcterms:created>
  <dcterms:modified xsi:type="dcterms:W3CDTF">2018-03-21T16:06:00Z</dcterms:modified>
</cp:coreProperties>
</file>